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55380E"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93A4F05" wp14:editId="7CF671AB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rPr>
          <w:b/>
        </w:rPr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B861A3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B861A3">
        <w:rPr>
          <w:rFonts w:eastAsiaTheme="minorHAnsi"/>
          <w:bCs/>
          <w:sz w:val="28"/>
          <w:szCs w:val="28"/>
          <w:lang w:eastAsia="en-US"/>
        </w:rPr>
        <w:t xml:space="preserve"> </w:t>
      </w:r>
      <w:bookmarkStart w:id="0" w:name="_GoBack"/>
      <w:bookmarkEnd w:id="0"/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</w:t>
      </w:r>
      <w:r w:rsidR="00395CF1">
        <w:rPr>
          <w:sz w:val="28"/>
          <w:szCs w:val="28"/>
        </w:rPr>
        <w:t xml:space="preserve"> недвижимости – земельного участка</w:t>
      </w:r>
      <w:r w:rsidRPr="002D4EBA">
        <w:rPr>
          <w:sz w:val="28"/>
          <w:szCs w:val="28"/>
        </w:rPr>
        <w:t xml:space="preserve"> с кадастровым номером 38:18:</w:t>
      </w:r>
      <w:r w:rsidR="00787344">
        <w:rPr>
          <w:sz w:val="28"/>
          <w:szCs w:val="28"/>
        </w:rPr>
        <w:t>000003:364</w:t>
      </w:r>
      <w:r w:rsidRPr="002D4EBA">
        <w:rPr>
          <w:sz w:val="28"/>
          <w:szCs w:val="28"/>
        </w:rPr>
        <w:t xml:space="preserve">, </w:t>
      </w:r>
      <w:r w:rsidR="00395CF1">
        <w:rPr>
          <w:sz w:val="28"/>
          <w:szCs w:val="28"/>
        </w:rPr>
        <w:t xml:space="preserve">Местоположение: установлено относительно ориентира, расположенного в границах участка. Почтовый адрес ориентира: </w:t>
      </w:r>
      <w:proofErr w:type="gramStart"/>
      <w:r w:rsidR="00395CF1">
        <w:rPr>
          <w:sz w:val="28"/>
          <w:szCs w:val="28"/>
        </w:rPr>
        <w:t>Иркутская</w:t>
      </w:r>
      <w:proofErr w:type="gramEnd"/>
      <w:r w:rsidR="00395CF1">
        <w:rPr>
          <w:sz w:val="28"/>
          <w:szCs w:val="28"/>
        </w:rPr>
        <w:t xml:space="preserve"> обл., р. Усть-Кутский</w:t>
      </w:r>
      <w:r w:rsidR="00917A99">
        <w:rPr>
          <w:sz w:val="28"/>
          <w:szCs w:val="28"/>
        </w:rPr>
        <w:t>,</w:t>
      </w:r>
      <w:r w:rsidR="00535D07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 объектом 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 w:rsidR="00787344">
        <w:rPr>
          <w:sz w:val="28"/>
          <w:szCs w:val="28"/>
        </w:rPr>
        <w:t>Гр. Тетерин Николай Александрович</w:t>
      </w:r>
      <w:r w:rsidR="002D4EBA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  <w:proofErr w:type="gramEnd"/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DD68B9">
        <w:rPr>
          <w:sz w:val="28"/>
          <w:szCs w:val="28"/>
        </w:rPr>
        <w:t xml:space="preserve"> собственности </w:t>
      </w:r>
      <w:r w:rsidR="00787344">
        <w:rPr>
          <w:sz w:val="28"/>
          <w:szCs w:val="28"/>
        </w:rPr>
        <w:t>Тетерина Николая Александровича</w:t>
      </w:r>
      <w:r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B861A3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64B66"/>
    <w:rsid w:val="000E659B"/>
    <w:rsid w:val="00104803"/>
    <w:rsid w:val="0012215E"/>
    <w:rsid w:val="001D259A"/>
    <w:rsid w:val="00274334"/>
    <w:rsid w:val="002C32D3"/>
    <w:rsid w:val="002D4EBA"/>
    <w:rsid w:val="00310D72"/>
    <w:rsid w:val="00324BB8"/>
    <w:rsid w:val="00395CF1"/>
    <w:rsid w:val="004437DB"/>
    <w:rsid w:val="004956F7"/>
    <w:rsid w:val="004A79B9"/>
    <w:rsid w:val="004D0D0D"/>
    <w:rsid w:val="00532078"/>
    <w:rsid w:val="00535D07"/>
    <w:rsid w:val="00545ACF"/>
    <w:rsid w:val="005536E4"/>
    <w:rsid w:val="0055380E"/>
    <w:rsid w:val="00562150"/>
    <w:rsid w:val="00677579"/>
    <w:rsid w:val="006A5DDA"/>
    <w:rsid w:val="00707424"/>
    <w:rsid w:val="00764C26"/>
    <w:rsid w:val="00787344"/>
    <w:rsid w:val="00803A82"/>
    <w:rsid w:val="008342AA"/>
    <w:rsid w:val="0084552B"/>
    <w:rsid w:val="00895D01"/>
    <w:rsid w:val="008B1921"/>
    <w:rsid w:val="008C44B6"/>
    <w:rsid w:val="008D1F6F"/>
    <w:rsid w:val="008F61BB"/>
    <w:rsid w:val="00917A99"/>
    <w:rsid w:val="00955CED"/>
    <w:rsid w:val="00961D12"/>
    <w:rsid w:val="00A06032"/>
    <w:rsid w:val="00B204AE"/>
    <w:rsid w:val="00B861A3"/>
    <w:rsid w:val="00C45EE4"/>
    <w:rsid w:val="00D05994"/>
    <w:rsid w:val="00D14B45"/>
    <w:rsid w:val="00D55F5C"/>
    <w:rsid w:val="00DD68B9"/>
    <w:rsid w:val="00E24CEB"/>
    <w:rsid w:val="00E66AAC"/>
    <w:rsid w:val="00EB1A30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Холодилова</cp:lastModifiedBy>
  <cp:revision>22</cp:revision>
  <cp:lastPrinted>2024-06-05T07:28:00Z</cp:lastPrinted>
  <dcterms:created xsi:type="dcterms:W3CDTF">2024-02-06T04:07:00Z</dcterms:created>
  <dcterms:modified xsi:type="dcterms:W3CDTF">2024-06-05T07:29:00Z</dcterms:modified>
</cp:coreProperties>
</file>